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7E" w:rsidRDefault="008E4E93">
      <w:r>
        <w:t>ROLES FOR REEMS FAMILY</w:t>
      </w:r>
    </w:p>
    <w:p w:rsidR="008E4E93" w:rsidRDefault="008E4E93">
      <w:r>
        <w:t xml:space="preserve">Facilitator 1 – </w:t>
      </w:r>
    </w:p>
    <w:p w:rsidR="008732C7" w:rsidRDefault="008E4E93">
      <w:r>
        <w:t xml:space="preserve">Facilitator 2 </w:t>
      </w:r>
    </w:p>
    <w:p w:rsidR="008E4E93" w:rsidRDefault="008E4E93">
      <w:r>
        <w:t xml:space="preserve">Co-Facilitator 1 – </w:t>
      </w:r>
    </w:p>
    <w:p w:rsidR="008E4E93" w:rsidRDefault="008E4E93">
      <w:r>
        <w:t xml:space="preserve">Co-Facilitator 2 </w:t>
      </w:r>
    </w:p>
    <w:p w:rsidR="008732C7" w:rsidRDefault="008E4E93">
      <w:r>
        <w:t>FSS –</w:t>
      </w:r>
    </w:p>
    <w:p w:rsidR="008E4E93" w:rsidRDefault="008E4E93">
      <w:r>
        <w:t xml:space="preserve">Supervisor – </w:t>
      </w:r>
    </w:p>
    <w:p w:rsidR="008E4E93" w:rsidRDefault="008E4E93">
      <w:r>
        <w:t xml:space="preserve">Mom – Rita </w:t>
      </w:r>
      <w:proofErr w:type="spellStart"/>
      <w:r>
        <w:t>Reems</w:t>
      </w:r>
      <w:proofErr w:type="spellEnd"/>
      <w:r>
        <w:t xml:space="preserve"> –</w:t>
      </w:r>
    </w:p>
    <w:p w:rsidR="008E4E93" w:rsidRDefault="008E4E93">
      <w:r>
        <w:t xml:space="preserve">Hospital Social Worker – </w:t>
      </w:r>
    </w:p>
    <w:p w:rsidR="008732C7" w:rsidRDefault="008E4E93">
      <w:r>
        <w:t>Father – Dan Jenkins –</w:t>
      </w:r>
    </w:p>
    <w:p w:rsidR="008E4E93" w:rsidRDefault="00F224BC">
      <w:r>
        <w:t xml:space="preserve">Mom’s sister – </w:t>
      </w:r>
    </w:p>
    <w:p w:rsidR="008E4E93" w:rsidRDefault="008E4E93">
      <w:r>
        <w:t xml:space="preserve">Mom’s friend – </w:t>
      </w:r>
    </w:p>
    <w:p w:rsidR="008E4E93" w:rsidRDefault="008E4E93">
      <w:r>
        <w:t xml:space="preserve">Treatment Worker – </w:t>
      </w:r>
    </w:p>
    <w:p w:rsidR="008732C7" w:rsidRDefault="008732C7">
      <w:r>
        <w:t xml:space="preserve">Foster Care Worker - </w:t>
      </w:r>
      <w:r w:rsidR="00F224BC">
        <w:t xml:space="preserve"> </w:t>
      </w:r>
    </w:p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>
      <w:r>
        <w:t>ROLES FOR TELLER FAMILY</w:t>
      </w:r>
    </w:p>
    <w:p w:rsidR="008732C7" w:rsidRDefault="008E4E93">
      <w:r>
        <w:t xml:space="preserve">Facilitator 1 – </w:t>
      </w:r>
    </w:p>
    <w:p w:rsidR="008E4E93" w:rsidRDefault="008732C7">
      <w:r>
        <w:t>Fac</w:t>
      </w:r>
      <w:r w:rsidR="008E4E93">
        <w:t xml:space="preserve">ilitator 2 </w:t>
      </w:r>
    </w:p>
    <w:p w:rsidR="008E4E93" w:rsidRDefault="008E4E93">
      <w:r>
        <w:t>Co-Facilitator 1 –</w:t>
      </w:r>
    </w:p>
    <w:p w:rsidR="008E4E93" w:rsidRDefault="008E4E93">
      <w:r>
        <w:t>Co-Facilitator 2 –</w:t>
      </w:r>
    </w:p>
    <w:p w:rsidR="008E4E93" w:rsidRDefault="008E4E93">
      <w:r>
        <w:t xml:space="preserve">FSS – </w:t>
      </w:r>
    </w:p>
    <w:p w:rsidR="008E4E93" w:rsidRDefault="008E4E93">
      <w:r>
        <w:t xml:space="preserve">Supervisor – </w:t>
      </w:r>
    </w:p>
    <w:p w:rsidR="008E4E93" w:rsidRDefault="008E4E93">
      <w:r>
        <w:t xml:space="preserve">Father – Roger Teller – </w:t>
      </w:r>
    </w:p>
    <w:p w:rsidR="008E4E93" w:rsidRDefault="008E4E93">
      <w:r>
        <w:t xml:space="preserve">Foster Home Developer – </w:t>
      </w:r>
    </w:p>
    <w:p w:rsidR="008E4E93" w:rsidRDefault="008E4E93">
      <w:r>
        <w:t xml:space="preserve">Foster Mother – </w:t>
      </w:r>
    </w:p>
    <w:p w:rsidR="008E4E93" w:rsidRDefault="008E4E93">
      <w:r>
        <w:t xml:space="preserve">Foster Father – </w:t>
      </w:r>
    </w:p>
    <w:p w:rsidR="008E4E93" w:rsidRDefault="00F224BC">
      <w:r>
        <w:t xml:space="preserve">Guardian Ad Litem – </w:t>
      </w:r>
    </w:p>
    <w:p w:rsidR="008732C7" w:rsidRDefault="008E4E93">
      <w:r>
        <w:t xml:space="preserve">Child, Raymond – </w:t>
      </w:r>
    </w:p>
    <w:p w:rsidR="008732C7" w:rsidRDefault="008732C7">
      <w:r>
        <w:t xml:space="preserve">Probation Counselor </w:t>
      </w:r>
      <w:r w:rsidR="006E2FF2">
        <w:t>–</w:t>
      </w:r>
      <w:r>
        <w:t xml:space="preserve"> </w:t>
      </w:r>
    </w:p>
    <w:p w:rsidR="008732C7" w:rsidRDefault="008732C7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/>
    <w:p w:rsidR="008E4E93" w:rsidRDefault="008E4E93">
      <w:r>
        <w:lastRenderedPageBreak/>
        <w:t>ROLES FOR THE JOHNSON FAMILY</w:t>
      </w:r>
    </w:p>
    <w:p w:rsidR="008E4E93" w:rsidRDefault="008E4E93">
      <w:r>
        <w:t xml:space="preserve">Facilitator 1 – </w:t>
      </w:r>
    </w:p>
    <w:p w:rsidR="008E4E93" w:rsidRDefault="008E4E93">
      <w:r>
        <w:t xml:space="preserve">Facilitator 2 – </w:t>
      </w:r>
    </w:p>
    <w:p w:rsidR="008E4E93" w:rsidRDefault="008E4E93">
      <w:r>
        <w:t xml:space="preserve">Co-facilitator 1 – </w:t>
      </w:r>
    </w:p>
    <w:p w:rsidR="008E4E93" w:rsidRDefault="008E4E93">
      <w:r>
        <w:t xml:space="preserve">Co-facilitator 2 – </w:t>
      </w:r>
    </w:p>
    <w:p w:rsidR="008E4E93" w:rsidRDefault="008E4E93">
      <w:r>
        <w:t xml:space="preserve">Mom – Kate Johnson – </w:t>
      </w:r>
    </w:p>
    <w:p w:rsidR="008732C7" w:rsidRDefault="008E4E93">
      <w:r>
        <w:t xml:space="preserve">FSS – </w:t>
      </w:r>
    </w:p>
    <w:p w:rsidR="008E4E93" w:rsidRDefault="008E4E93">
      <w:r>
        <w:t xml:space="preserve">Supervisor – </w:t>
      </w:r>
    </w:p>
    <w:p w:rsidR="008E4E93" w:rsidRDefault="00A8483F">
      <w:r>
        <w:t xml:space="preserve">Counselor – </w:t>
      </w:r>
    </w:p>
    <w:p w:rsidR="00A8483F" w:rsidRDefault="00A8483F">
      <w:r>
        <w:t xml:space="preserve">Foster Mother – Ms. Lucas – </w:t>
      </w:r>
    </w:p>
    <w:p w:rsidR="008732C7" w:rsidRDefault="00A8483F">
      <w:r>
        <w:t>Father – Peter Johnson</w:t>
      </w:r>
      <w:r w:rsidR="008732C7">
        <w:t xml:space="preserve"> – </w:t>
      </w:r>
    </w:p>
    <w:p w:rsidR="00A8483F" w:rsidRDefault="00A8483F">
      <w:r>
        <w:t xml:space="preserve">Guardian Ad Litem </w:t>
      </w:r>
      <w:r w:rsidR="007154B3">
        <w:t>–</w:t>
      </w:r>
      <w:r>
        <w:t xml:space="preserve"> </w:t>
      </w:r>
    </w:p>
    <w:p w:rsidR="007154B3" w:rsidRDefault="008732C7">
      <w:r>
        <w:t xml:space="preserve">CASA – </w:t>
      </w:r>
    </w:p>
    <w:p w:rsidR="008732C7" w:rsidRDefault="008732C7">
      <w:r>
        <w:t xml:space="preserve">Reverend </w:t>
      </w:r>
      <w:r w:rsidR="00F224BC">
        <w:t xml:space="preserve">– </w:t>
      </w:r>
      <w:bookmarkStart w:id="0" w:name="_GoBack"/>
      <w:bookmarkEnd w:id="0"/>
    </w:p>
    <w:sectPr w:rsidR="008732C7" w:rsidSect="008E4E9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93"/>
    <w:rsid w:val="000A175A"/>
    <w:rsid w:val="00204F7E"/>
    <w:rsid w:val="00314D75"/>
    <w:rsid w:val="005B5CCE"/>
    <w:rsid w:val="006E2FF2"/>
    <w:rsid w:val="007154B3"/>
    <w:rsid w:val="0074183F"/>
    <w:rsid w:val="008732C7"/>
    <w:rsid w:val="008E4E93"/>
    <w:rsid w:val="00A8483F"/>
    <w:rsid w:val="00AE7877"/>
    <w:rsid w:val="00B15241"/>
    <w:rsid w:val="00F2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1A3BD"/>
  <w15:chartTrackingRefBased/>
  <w15:docId w15:val="{ECB11804-FCC3-4EE5-A45B-91323974C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1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2</cp:revision>
  <cp:lastPrinted>2021-04-19T20:12:00Z</cp:lastPrinted>
  <dcterms:created xsi:type="dcterms:W3CDTF">2021-08-14T13:26:00Z</dcterms:created>
  <dcterms:modified xsi:type="dcterms:W3CDTF">2021-08-14T13:26:00Z</dcterms:modified>
</cp:coreProperties>
</file>